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7773"/>
        <w:gridCol w:w="1550"/>
      </w:tblGrid>
      <w:tr w:rsidR="00436293" w:rsidTr="007E31AF">
        <w:trPr>
          <w:trHeight w:val="245"/>
        </w:trPr>
        <w:tc>
          <w:tcPr>
            <w:tcW w:w="7773" w:type="dxa"/>
          </w:tcPr>
          <w:p w:rsidR="00436293" w:rsidRPr="00436293" w:rsidRDefault="00436293">
            <w:pPr>
              <w:rPr>
                <w:b/>
              </w:rPr>
            </w:pPr>
            <w:r w:rsidRPr="00436293">
              <w:rPr>
                <w:b/>
              </w:rPr>
              <w:t>Task</w:t>
            </w:r>
          </w:p>
        </w:tc>
        <w:tc>
          <w:tcPr>
            <w:tcW w:w="1550" w:type="dxa"/>
          </w:tcPr>
          <w:p w:rsidR="00436293" w:rsidRDefault="00436293">
            <w:r>
              <w:t>Yes/No</w:t>
            </w:r>
          </w:p>
        </w:tc>
      </w:tr>
      <w:tr w:rsidR="00436293" w:rsidTr="007E31AF">
        <w:trPr>
          <w:trHeight w:val="490"/>
        </w:trPr>
        <w:tc>
          <w:tcPr>
            <w:tcW w:w="7773" w:type="dxa"/>
          </w:tcPr>
          <w:p w:rsidR="00436293" w:rsidRPr="007A4A51" w:rsidRDefault="007A4A51" w:rsidP="007A4A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I’ve u</w:t>
            </w:r>
            <w:r w:rsidRPr="007A4A51">
              <w:rPr>
                <w:b/>
              </w:rPr>
              <w:t>se</w:t>
            </w:r>
            <w:r>
              <w:rPr>
                <w:b/>
              </w:rPr>
              <w:t>d</w:t>
            </w:r>
            <w:r w:rsidRPr="007A4A51">
              <w:rPr>
                <w:b/>
              </w:rPr>
              <w:t xml:space="preserve"> </w:t>
            </w:r>
            <w:proofErr w:type="spellStart"/>
            <w:r w:rsidRPr="007A4A51">
              <w:rPr>
                <w:b/>
              </w:rPr>
              <w:t>W</w:t>
            </w:r>
            <w:r w:rsidR="00436293" w:rsidRPr="007A4A51">
              <w:rPr>
                <w:b/>
              </w:rPr>
              <w:t>eebly</w:t>
            </w:r>
            <w:proofErr w:type="spellEnd"/>
            <w:r w:rsidR="00436293" w:rsidRPr="007A4A51">
              <w:rPr>
                <w:b/>
              </w:rPr>
              <w:t xml:space="preserve"> to create </w:t>
            </w:r>
            <w:r w:rsidR="00450604" w:rsidRPr="007A4A51">
              <w:rPr>
                <w:b/>
              </w:rPr>
              <w:t xml:space="preserve">all </w:t>
            </w:r>
            <w:r w:rsidR="007E31AF">
              <w:rPr>
                <w:b/>
              </w:rPr>
              <w:t xml:space="preserve">of </w:t>
            </w:r>
            <w:r w:rsidR="00450604" w:rsidRPr="007A4A51">
              <w:rPr>
                <w:b/>
              </w:rPr>
              <w:t xml:space="preserve">the </w:t>
            </w:r>
            <w:r w:rsidR="00436293" w:rsidRPr="007A4A51">
              <w:rPr>
                <w:b/>
              </w:rPr>
              <w:t>web pages</w:t>
            </w:r>
            <w:r w:rsidR="00450604" w:rsidRPr="007A4A51">
              <w:rPr>
                <w:b/>
              </w:rPr>
              <w:t xml:space="preserve"> required</w:t>
            </w:r>
          </w:p>
        </w:tc>
        <w:tc>
          <w:tcPr>
            <w:tcW w:w="1550" w:type="dxa"/>
          </w:tcPr>
          <w:p w:rsidR="00436293" w:rsidRPr="007A4A51" w:rsidRDefault="00C74F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Yes </w:t>
            </w:r>
          </w:p>
        </w:tc>
      </w:tr>
      <w:tr w:rsidR="00436293" w:rsidTr="007E31AF">
        <w:trPr>
          <w:trHeight w:val="490"/>
        </w:trPr>
        <w:tc>
          <w:tcPr>
            <w:tcW w:w="7773" w:type="dxa"/>
          </w:tcPr>
          <w:p w:rsidR="00436293" w:rsidRPr="007A4A51" w:rsidRDefault="00436293" w:rsidP="007A4A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A4A51">
              <w:rPr>
                <w:b/>
              </w:rPr>
              <w:t>Hyperlink the pages</w:t>
            </w:r>
            <w:r w:rsidR="00450604" w:rsidRPr="007A4A51">
              <w:rPr>
                <w:b/>
              </w:rPr>
              <w:t xml:space="preserve"> together</w:t>
            </w:r>
          </w:p>
        </w:tc>
        <w:tc>
          <w:tcPr>
            <w:tcW w:w="1550" w:type="dxa"/>
          </w:tcPr>
          <w:p w:rsidR="00436293" w:rsidRPr="007A4A51" w:rsidRDefault="00C74F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Yes </w:t>
            </w:r>
            <w:bookmarkStart w:id="0" w:name="_GoBack"/>
            <w:bookmarkEnd w:id="0"/>
          </w:p>
        </w:tc>
      </w:tr>
      <w:tr w:rsidR="00436293" w:rsidTr="007E31AF">
        <w:trPr>
          <w:trHeight w:val="490"/>
        </w:trPr>
        <w:tc>
          <w:tcPr>
            <w:tcW w:w="7773" w:type="dxa"/>
          </w:tcPr>
          <w:p w:rsidR="00436293" w:rsidRPr="007A4A51" w:rsidRDefault="00436293" w:rsidP="007A4A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A4A51">
              <w:rPr>
                <w:b/>
              </w:rPr>
              <w:t>Complete the content of each page</w:t>
            </w:r>
          </w:p>
        </w:tc>
        <w:tc>
          <w:tcPr>
            <w:tcW w:w="1550" w:type="dxa"/>
          </w:tcPr>
          <w:p w:rsidR="00436293" w:rsidRPr="007A4A51" w:rsidRDefault="00C74F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Yes </w:t>
            </w:r>
          </w:p>
        </w:tc>
      </w:tr>
      <w:tr w:rsidR="00436293" w:rsidTr="007E31AF">
        <w:trPr>
          <w:trHeight w:val="2814"/>
        </w:trPr>
        <w:tc>
          <w:tcPr>
            <w:tcW w:w="7773" w:type="dxa"/>
          </w:tcPr>
          <w:p w:rsidR="00436293" w:rsidRPr="007A4A51" w:rsidRDefault="00450604" w:rsidP="007A4A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A4A51">
              <w:rPr>
                <w:b/>
              </w:rPr>
              <w:t>Uploaded all my old</w:t>
            </w:r>
            <w:r w:rsidR="00436293" w:rsidRPr="007A4A51">
              <w:rPr>
                <w:b/>
              </w:rPr>
              <w:t xml:space="preserve"> ingot assessment documents</w:t>
            </w:r>
            <w:r w:rsidR="007A4A51" w:rsidRPr="007A4A51">
              <w:rPr>
                <w:b/>
              </w:rPr>
              <w:t xml:space="preserve"> to </w:t>
            </w:r>
            <w:proofErr w:type="spellStart"/>
            <w:r w:rsidR="007A4A51" w:rsidRPr="007A4A51">
              <w:rPr>
                <w:b/>
              </w:rPr>
              <w:t>Weebly</w:t>
            </w:r>
            <w:proofErr w:type="spellEnd"/>
            <w:r w:rsidRPr="007A4A51">
              <w:rPr>
                <w:b/>
              </w:rPr>
              <w:t xml:space="preserve">: </w:t>
            </w:r>
          </w:p>
          <w:p w:rsidR="00450604" w:rsidRPr="00C66705" w:rsidRDefault="00450604" w:rsidP="0045060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14363" cy="1060704"/>
                  <wp:effectExtent l="19050" t="0" r="493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268" t="19617" r="52275" b="62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363" cy="106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436293" w:rsidRPr="007A4A51" w:rsidRDefault="00C74F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No </w:t>
            </w:r>
          </w:p>
        </w:tc>
      </w:tr>
      <w:tr w:rsidR="00436293" w:rsidTr="007E31AF">
        <w:trPr>
          <w:trHeight w:val="1491"/>
        </w:trPr>
        <w:tc>
          <w:tcPr>
            <w:tcW w:w="7773" w:type="dxa"/>
          </w:tcPr>
          <w:p w:rsidR="00450604" w:rsidRPr="007A4A51" w:rsidRDefault="00450604" w:rsidP="007A4A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A4A51">
              <w:rPr>
                <w:b/>
              </w:rPr>
              <w:t xml:space="preserve">Uploaded screenshots of </w:t>
            </w:r>
            <w:r w:rsidR="007A4A51">
              <w:rPr>
                <w:b/>
              </w:rPr>
              <w:t xml:space="preserve">the </w:t>
            </w:r>
            <w:r w:rsidRPr="007A4A51">
              <w:rPr>
                <w:b/>
              </w:rPr>
              <w:t>webpage I created in HTML –</w:t>
            </w:r>
          </w:p>
          <w:p w:rsidR="007A4A51" w:rsidRPr="00C66705" w:rsidRDefault="00450604" w:rsidP="00450604">
            <w:pPr>
              <w:rPr>
                <w:b/>
              </w:rPr>
            </w:pPr>
            <w:r>
              <w:rPr>
                <w:b/>
              </w:rPr>
              <w:t xml:space="preserve"> Showing </w:t>
            </w:r>
            <w:r w:rsidR="00436293" w:rsidRPr="00C66705">
              <w:rPr>
                <w:b/>
              </w:rPr>
              <w:t>heading tags, breaks, paragraphs</w:t>
            </w:r>
            <w:r>
              <w:rPr>
                <w:b/>
              </w:rPr>
              <w:t>, centre text and adding an image with a border around it.</w:t>
            </w:r>
          </w:p>
        </w:tc>
        <w:tc>
          <w:tcPr>
            <w:tcW w:w="1550" w:type="dxa"/>
          </w:tcPr>
          <w:p w:rsidR="00436293" w:rsidRPr="007A4A51" w:rsidRDefault="00C74F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No </w:t>
            </w:r>
          </w:p>
        </w:tc>
      </w:tr>
      <w:tr w:rsidR="00436293" w:rsidTr="007E31AF">
        <w:trPr>
          <w:trHeight w:val="490"/>
        </w:trPr>
        <w:tc>
          <w:tcPr>
            <w:tcW w:w="7773" w:type="dxa"/>
          </w:tcPr>
          <w:p w:rsidR="00436293" w:rsidRPr="007A4A51" w:rsidRDefault="007A4A51" w:rsidP="007A4A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Upload screenshots showing how to reduce a file size of an image</w:t>
            </w:r>
          </w:p>
        </w:tc>
        <w:tc>
          <w:tcPr>
            <w:tcW w:w="1550" w:type="dxa"/>
          </w:tcPr>
          <w:p w:rsidR="00436293" w:rsidRPr="007A4A51" w:rsidRDefault="00C74F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No </w:t>
            </w:r>
          </w:p>
        </w:tc>
      </w:tr>
      <w:tr w:rsidR="007A4A51" w:rsidTr="007E31AF">
        <w:trPr>
          <w:trHeight w:val="490"/>
        </w:trPr>
        <w:tc>
          <w:tcPr>
            <w:tcW w:w="7773" w:type="dxa"/>
          </w:tcPr>
          <w:p w:rsidR="007A4A51" w:rsidRPr="007A4A51" w:rsidRDefault="007A4A51" w:rsidP="004E3A5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A4A51">
              <w:rPr>
                <w:b/>
              </w:rPr>
              <w:t>Explain the difference between copyright and copyright free</w:t>
            </w:r>
          </w:p>
        </w:tc>
        <w:tc>
          <w:tcPr>
            <w:tcW w:w="1550" w:type="dxa"/>
          </w:tcPr>
          <w:p w:rsidR="007A4A51" w:rsidRPr="007A4A51" w:rsidRDefault="00C74F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Yes </w:t>
            </w:r>
          </w:p>
        </w:tc>
      </w:tr>
      <w:tr w:rsidR="007A4A51" w:rsidTr="007E31AF">
        <w:trPr>
          <w:trHeight w:val="510"/>
        </w:trPr>
        <w:tc>
          <w:tcPr>
            <w:tcW w:w="7773" w:type="dxa"/>
          </w:tcPr>
          <w:p w:rsidR="007A4A51" w:rsidRPr="007A4A51" w:rsidRDefault="007A4A51" w:rsidP="007A4A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A4A51">
              <w:rPr>
                <w:b/>
              </w:rPr>
              <w:t>Evaluation of web page</w:t>
            </w:r>
            <w:r w:rsidR="007E31AF">
              <w:rPr>
                <w:b/>
              </w:rPr>
              <w:t xml:space="preserve"> completed.</w:t>
            </w:r>
          </w:p>
        </w:tc>
        <w:tc>
          <w:tcPr>
            <w:tcW w:w="1550" w:type="dxa"/>
          </w:tcPr>
          <w:p w:rsidR="007A4A51" w:rsidRPr="007A4A51" w:rsidRDefault="00C74F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Yes </w:t>
            </w:r>
          </w:p>
        </w:tc>
      </w:tr>
    </w:tbl>
    <w:p w:rsidR="004E3A5F" w:rsidRDefault="004E3A5F"/>
    <w:sectPr w:rsidR="004E3A5F" w:rsidSect="0092463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5F" w:rsidRDefault="004E3A5F" w:rsidP="007A4A51">
      <w:pPr>
        <w:spacing w:after="0" w:line="240" w:lineRule="auto"/>
      </w:pPr>
      <w:r>
        <w:separator/>
      </w:r>
    </w:p>
  </w:endnote>
  <w:endnote w:type="continuationSeparator" w:id="0">
    <w:p w:rsidR="004E3A5F" w:rsidRDefault="004E3A5F" w:rsidP="007A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5F" w:rsidRDefault="004E3A5F" w:rsidP="007A4A51">
      <w:pPr>
        <w:spacing w:after="0" w:line="240" w:lineRule="auto"/>
      </w:pPr>
      <w:r>
        <w:separator/>
      </w:r>
    </w:p>
  </w:footnote>
  <w:footnote w:type="continuationSeparator" w:id="0">
    <w:p w:rsidR="004E3A5F" w:rsidRDefault="004E3A5F" w:rsidP="007A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5F" w:rsidRPr="007A4A51" w:rsidRDefault="004E3A5F">
    <w:pPr>
      <w:pStyle w:val="Header"/>
      <w:rPr>
        <w:b/>
        <w:sz w:val="40"/>
      </w:rPr>
    </w:pPr>
    <w:r w:rsidRPr="007A4A51">
      <w:rPr>
        <w:b/>
        <w:sz w:val="40"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2C0E"/>
    <w:multiLevelType w:val="hybridMultilevel"/>
    <w:tmpl w:val="D7FC8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93"/>
    <w:rsid w:val="00036CCC"/>
    <w:rsid w:val="00420DDC"/>
    <w:rsid w:val="00436293"/>
    <w:rsid w:val="00450604"/>
    <w:rsid w:val="004E3A5F"/>
    <w:rsid w:val="007A4A51"/>
    <w:rsid w:val="007E31AF"/>
    <w:rsid w:val="00924635"/>
    <w:rsid w:val="00A03D6B"/>
    <w:rsid w:val="00C253AE"/>
    <w:rsid w:val="00C66705"/>
    <w:rsid w:val="00C74FD7"/>
    <w:rsid w:val="00E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A51"/>
  </w:style>
  <w:style w:type="paragraph" w:styleId="Footer">
    <w:name w:val="footer"/>
    <w:basedOn w:val="Normal"/>
    <w:link w:val="FooterChar"/>
    <w:uiPriority w:val="99"/>
    <w:semiHidden/>
    <w:unhideWhenUsed/>
    <w:rsid w:val="007A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A51"/>
  </w:style>
  <w:style w:type="paragraph" w:styleId="Footer">
    <w:name w:val="footer"/>
    <w:basedOn w:val="Normal"/>
    <w:link w:val="FooterChar"/>
    <w:uiPriority w:val="99"/>
    <w:semiHidden/>
    <w:unhideWhenUsed/>
    <w:rsid w:val="007A4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</dc:creator>
  <cp:lastModifiedBy>009601</cp:lastModifiedBy>
  <cp:revision>2</cp:revision>
  <dcterms:created xsi:type="dcterms:W3CDTF">2013-06-04T14:03:00Z</dcterms:created>
  <dcterms:modified xsi:type="dcterms:W3CDTF">2013-06-04T14:03:00Z</dcterms:modified>
</cp:coreProperties>
</file>